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96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15C37" w:rsidRPr="00B855D9" w:rsidTr="004A0FB3">
        <w:trPr>
          <w:trHeight w:val="4671"/>
        </w:trPr>
        <w:tc>
          <w:tcPr>
            <w:tcW w:w="4962" w:type="dxa"/>
          </w:tcPr>
          <w:p w:rsidR="00315C37" w:rsidRDefault="00A72F75" w:rsidP="00441311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14:numSpacing w14:val="tabular"/>
              </w:rPr>
              <w:t xml:space="preserve">                    </w:t>
            </w:r>
            <w:r w:rsidR="00315C37" w:rsidRPr="00CF43BB">
              <w:rPr>
                <w:b/>
                <w:spacing w:val="20"/>
                <w:sz w:val="24"/>
                <w:szCs w:val="24"/>
              </w:rPr>
              <w:t>ΑΙΤΗΣΗ</w:t>
            </w:r>
            <w:r w:rsidR="00E37298">
              <w:rPr>
                <w:b/>
                <w:spacing w:val="20"/>
                <w:sz w:val="24"/>
                <w:szCs w:val="24"/>
              </w:rPr>
              <w:t xml:space="preserve"> ΓΟΝΕΑ</w:t>
            </w:r>
            <w:r>
              <w:rPr>
                <w:b/>
                <w:spacing w:val="20"/>
                <w:sz w:val="24"/>
                <w:szCs w:val="24"/>
              </w:rPr>
              <w:t>-ΚΗΔΕΜΟΝΑ</w:t>
            </w:r>
          </w:p>
          <w:p w:rsidR="00A72F75" w:rsidRPr="00CF43BB" w:rsidRDefault="00A72F75" w:rsidP="00441311">
            <w:pPr>
              <w:rPr>
                <w:b/>
                <w:sz w:val="24"/>
                <w:szCs w:val="24"/>
                <w14:numSpacing w14:val="tabular"/>
              </w:rPr>
            </w:pPr>
          </w:p>
          <w:p w:rsidR="00315C37" w:rsidRPr="00B855D9" w:rsidRDefault="00315C37" w:rsidP="00441311"/>
          <w:p w:rsidR="00315C37" w:rsidRPr="00885215" w:rsidRDefault="00315C37" w:rsidP="008A05E2">
            <w:pPr>
              <w:spacing w:after="120" w:line="360" w:lineRule="auto"/>
            </w:pPr>
            <w:r w:rsidRPr="00B855D9">
              <w:t>ΕΠΩΝΥΜΟ:</w:t>
            </w:r>
            <w:r w:rsidR="007D19F9" w:rsidRPr="009A500C">
              <w:t xml:space="preserve"> ……………………………………………………</w:t>
            </w:r>
            <w:r w:rsidR="001A1A25" w:rsidRPr="00885215">
              <w:t>..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>ΟΝΟΜΑ:</w:t>
            </w:r>
            <w:r w:rsidR="007D19F9" w:rsidRPr="009A500C">
              <w:t xml:space="preserve"> ………………………………………………………</w:t>
            </w:r>
            <w:r w:rsidR="001A1A25">
              <w:t>…</w:t>
            </w:r>
          </w:p>
          <w:p w:rsidR="001A1A25" w:rsidRPr="00885215" w:rsidRDefault="00315C37" w:rsidP="008A05E2">
            <w:pPr>
              <w:spacing w:after="120" w:line="360" w:lineRule="auto"/>
            </w:pPr>
            <w:r w:rsidRPr="00B855D9">
              <w:t xml:space="preserve">ΟΔΟΣ: </w:t>
            </w:r>
            <w:r w:rsidR="007D19F9" w:rsidRPr="00B855D9">
              <w:t>………………………………………………………</w:t>
            </w:r>
            <w:r w:rsidR="001A1A25" w:rsidRPr="00885215">
              <w:t>……</w:t>
            </w:r>
            <w:r w:rsidR="00F75485">
              <w:t>..</w:t>
            </w:r>
            <w:r w:rsidR="001A1A25">
              <w:t>…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 xml:space="preserve">ΑΡΙΘΜΟΣ: </w:t>
            </w:r>
            <w:r w:rsidR="00F75485">
              <w:t>………………</w:t>
            </w:r>
            <w:r w:rsidR="001A1A25" w:rsidRPr="00885215">
              <w:t>.</w:t>
            </w:r>
            <w:r w:rsidR="00F75485">
              <w:t xml:space="preserve">         Τ.Κ. …………………………</w:t>
            </w:r>
          </w:p>
          <w:p w:rsidR="00315C37" w:rsidRPr="00B855D9" w:rsidRDefault="00315C37" w:rsidP="008A05E2">
            <w:pPr>
              <w:spacing w:after="120" w:line="360" w:lineRule="auto"/>
            </w:pPr>
            <w:r w:rsidRPr="00B855D9">
              <w:t>ΠΕΡΙΟΧΗ:</w:t>
            </w:r>
            <w:r w:rsidR="007D19F9" w:rsidRPr="00B855D9">
              <w:t xml:space="preserve"> ……………………………………</w:t>
            </w:r>
            <w:r w:rsidR="001A1A25" w:rsidRPr="001A1A25">
              <w:t>…….</w:t>
            </w:r>
            <w:r w:rsidR="007D19F9" w:rsidRPr="00B855D9">
              <w:t>……</w:t>
            </w:r>
            <w:r w:rsidR="00F75485">
              <w:t>…….</w:t>
            </w:r>
            <w:r w:rsidR="007D19F9" w:rsidRPr="00B855D9">
              <w:t>…..</w:t>
            </w:r>
          </w:p>
          <w:p w:rsidR="00315C37" w:rsidRPr="009A500C" w:rsidRDefault="00315C37" w:rsidP="008A05E2">
            <w:pPr>
              <w:spacing w:after="120"/>
            </w:pPr>
            <w:proofErr w:type="spellStart"/>
            <w:r w:rsidRPr="00B855D9">
              <w:t>Τηλ</w:t>
            </w:r>
            <w:proofErr w:type="spellEnd"/>
            <w:r w:rsidR="00836D6F" w:rsidRPr="001A1A25">
              <w:t>.</w:t>
            </w:r>
            <w:r w:rsidRPr="00B855D9">
              <w:t xml:space="preserve"> </w:t>
            </w:r>
            <w:proofErr w:type="spellStart"/>
            <w:r w:rsidRPr="00B855D9">
              <w:t>σταθ</w:t>
            </w:r>
            <w:proofErr w:type="spellEnd"/>
            <w:r w:rsidRPr="00B855D9">
              <w:t>.:</w:t>
            </w:r>
            <w:r w:rsidR="007D19F9" w:rsidRPr="00B855D9">
              <w:t xml:space="preserve"> </w:t>
            </w:r>
            <w:r w:rsidR="007D19F9" w:rsidRPr="009A500C">
              <w:t>……………………………</w:t>
            </w:r>
            <w:r w:rsidR="001A1A25" w:rsidRPr="001A1A25">
              <w:t>………….</w:t>
            </w:r>
            <w:r w:rsidR="007D19F9" w:rsidRPr="009A500C">
              <w:t>………………</w:t>
            </w:r>
          </w:p>
          <w:p w:rsidR="00315C37" w:rsidRPr="00F75485" w:rsidRDefault="00836D6F" w:rsidP="008A05E2">
            <w:pPr>
              <w:spacing w:after="120"/>
            </w:pPr>
            <w:proofErr w:type="spellStart"/>
            <w:r>
              <w:t>Τηλ</w:t>
            </w:r>
            <w:proofErr w:type="spellEnd"/>
            <w:r w:rsidR="00315C37" w:rsidRPr="00B855D9">
              <w:t>. κινητό:</w:t>
            </w:r>
            <w:r w:rsidR="007D19F9" w:rsidRPr="001A1A25">
              <w:t xml:space="preserve"> …………………………………………</w:t>
            </w:r>
            <w:r w:rsidR="001A1A25">
              <w:t>…</w:t>
            </w:r>
            <w:r w:rsidR="001A1A25" w:rsidRPr="00F75485">
              <w:t>………….</w:t>
            </w:r>
          </w:p>
        </w:tc>
        <w:tc>
          <w:tcPr>
            <w:tcW w:w="4962" w:type="dxa"/>
          </w:tcPr>
          <w:p w:rsidR="00315C37" w:rsidRPr="00B855D9" w:rsidRDefault="00315C37" w:rsidP="008A05E2"/>
          <w:p w:rsidR="00315C37" w:rsidRPr="00F75485" w:rsidRDefault="00315C37" w:rsidP="008A05E2">
            <w:r w:rsidRPr="00B855D9">
              <w:t>Αρ</w:t>
            </w:r>
            <w:r w:rsidR="006812FB" w:rsidRPr="00F75485">
              <w:t>.</w:t>
            </w:r>
            <w:r w:rsidRPr="00B855D9">
              <w:t xml:space="preserve"> </w:t>
            </w:r>
            <w:proofErr w:type="spellStart"/>
            <w:r w:rsidRPr="00B855D9">
              <w:t>Πρωτ</w:t>
            </w:r>
            <w:proofErr w:type="spellEnd"/>
            <w:r w:rsidR="006812FB" w:rsidRPr="00F75485">
              <w:t>.</w:t>
            </w:r>
            <w:r w:rsidRPr="00B855D9">
              <w:t>:</w:t>
            </w:r>
            <w:r w:rsidR="006812FB" w:rsidRPr="00F75485">
              <w:t xml:space="preserve"> ……………………………….</w:t>
            </w:r>
          </w:p>
          <w:p w:rsidR="00315C37" w:rsidRPr="00F75485" w:rsidRDefault="00315C37" w:rsidP="008A05E2">
            <w:r w:rsidRPr="00B855D9">
              <w:t>Ημερομηνία:</w:t>
            </w:r>
            <w:r w:rsidR="006812FB" w:rsidRPr="00F75485">
              <w:t xml:space="preserve"> …………………………..</w:t>
            </w:r>
          </w:p>
          <w:p w:rsidR="00315C37" w:rsidRPr="00B855D9" w:rsidRDefault="00315C37" w:rsidP="008A05E2"/>
          <w:p w:rsidR="00315C37" w:rsidRPr="009C1060" w:rsidRDefault="00315C37" w:rsidP="008A05E2">
            <w:pPr>
              <w:jc w:val="center"/>
              <w:rPr>
                <w:b/>
              </w:rPr>
            </w:pPr>
            <w:r w:rsidRPr="009C1060">
              <w:rPr>
                <w:b/>
              </w:rPr>
              <w:t>ΠΡΟΣ</w:t>
            </w:r>
          </w:p>
          <w:p w:rsidR="00315C37" w:rsidRPr="00B855D9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</w:pPr>
            <w:r w:rsidRPr="00B855D9">
              <w:t>Διεύθυνση Ειδικής Αγωγής</w:t>
            </w:r>
            <w:r w:rsidR="005A0B96" w:rsidRPr="00B855D9">
              <w:t xml:space="preserve"> &amp; Εκπαίδευσης</w:t>
            </w:r>
            <w:r w:rsidR="00346D3E">
              <w:t xml:space="preserve"> του Υ</w:t>
            </w:r>
            <w:r w:rsidR="00B03AE9">
              <w:t>π</w:t>
            </w:r>
            <w:r w:rsidR="00346D3E">
              <w:t>. Παιδείας Έρευνας και Θρησκευμάτων</w:t>
            </w:r>
          </w:p>
          <w:p w:rsidR="006534CB" w:rsidRPr="001A3960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 w:rsidRPr="001A3960">
              <w:t>ΚΕ</w:t>
            </w:r>
            <w:r w:rsidR="001A3960">
              <w:t>Σ</w:t>
            </w:r>
            <w:r w:rsidRPr="001A3960">
              <w:t>Υ ……………………………………</w:t>
            </w:r>
            <w:r w:rsidR="00B97DA3">
              <w:t>…………………….</w:t>
            </w:r>
          </w:p>
          <w:p w:rsidR="00315C37" w:rsidRPr="001A3960" w:rsidRDefault="00315C37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>(</w:t>
            </w:r>
            <w:r w:rsidR="006534CB" w:rsidRPr="001A3960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>
              <w:rPr>
                <w:i/>
                <w:sz w:val="20"/>
                <w:szCs w:val="20"/>
              </w:rPr>
              <w:t>που ζητείται ανα</w:t>
            </w:r>
            <w:r w:rsidR="00C9205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>
              <w:rPr>
                <w:i/>
                <w:sz w:val="20"/>
                <w:szCs w:val="20"/>
              </w:rPr>
              <w:t>κό ή στήριξη από ΕΒΠ,</w:t>
            </w:r>
            <w:r w:rsidR="00617C4B" w:rsidRPr="001A3960">
              <w:rPr>
                <w:i/>
                <w:sz w:val="20"/>
                <w:szCs w:val="20"/>
              </w:rPr>
              <w:t xml:space="preserve"> με διάγνωση από ΚΕ</w:t>
            </w:r>
            <w:r w:rsidR="009C1060">
              <w:rPr>
                <w:i/>
                <w:sz w:val="20"/>
                <w:szCs w:val="20"/>
              </w:rPr>
              <w:t>Σ</w:t>
            </w:r>
            <w:r w:rsidR="00617C4B" w:rsidRPr="001A3960">
              <w:rPr>
                <w:i/>
                <w:sz w:val="20"/>
                <w:szCs w:val="20"/>
              </w:rPr>
              <w:t>Υ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9C1060" w:rsidRPr="001A3960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>
              <w:t>ΔΕΔΑ</w:t>
            </w:r>
            <w:r w:rsidR="009C1060">
              <w:t xml:space="preserve"> </w:t>
            </w:r>
            <w:r w:rsidR="009C1060" w:rsidRPr="001A3960">
              <w:t xml:space="preserve"> ……………………………………</w:t>
            </w:r>
            <w:r w:rsidR="009C1060">
              <w:t>…………………….</w:t>
            </w:r>
          </w:p>
          <w:p w:rsidR="009C1060" w:rsidRPr="001A3960" w:rsidRDefault="009C1060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 xml:space="preserve">(Συμπληρώνεται μόνο στην περίπτωση </w:t>
            </w:r>
            <w:r>
              <w:rPr>
                <w:i/>
                <w:sz w:val="20"/>
                <w:szCs w:val="20"/>
              </w:rPr>
              <w:t xml:space="preserve">που ζητείται ανανέωση της παρ. στήριξης από </w:t>
            </w:r>
            <w:r w:rsidR="00861F1E">
              <w:rPr>
                <w:i/>
                <w:sz w:val="20"/>
                <w:szCs w:val="20"/>
              </w:rPr>
              <w:t xml:space="preserve"> εκπαιδευτικό </w:t>
            </w:r>
            <w:r>
              <w:rPr>
                <w:i/>
                <w:sz w:val="20"/>
                <w:szCs w:val="20"/>
              </w:rPr>
              <w:t>ή στήριξη από ΕΒΠ,</w:t>
            </w:r>
            <w:r w:rsidRPr="001A3960">
              <w:rPr>
                <w:i/>
                <w:sz w:val="20"/>
                <w:szCs w:val="20"/>
              </w:rPr>
              <w:t xml:space="preserve"> με διάγνωση από </w:t>
            </w:r>
            <w:r w:rsidR="001143B6">
              <w:rPr>
                <w:i/>
                <w:sz w:val="20"/>
                <w:szCs w:val="20"/>
              </w:rPr>
              <w:t>ΔΕΔΑ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315C37" w:rsidRPr="00B855D9" w:rsidRDefault="00315C37" w:rsidP="008A05E2">
            <w:pPr>
              <w:pStyle w:val="a5"/>
              <w:spacing w:before="80"/>
              <w:ind w:left="318"/>
              <w:jc w:val="both"/>
            </w:pPr>
          </w:p>
          <w:p w:rsidR="00315C37" w:rsidRPr="00B855D9" w:rsidRDefault="00315C37" w:rsidP="008A05E2">
            <w:pPr>
              <w:ind w:left="283" w:firstLine="142"/>
              <w:jc w:val="both"/>
            </w:pPr>
            <w:r w:rsidRPr="009C1060">
              <w:rPr>
                <w:b/>
              </w:rPr>
              <w:t>Διά</w:t>
            </w:r>
            <w:r w:rsidRPr="00B855D9">
              <w:t xml:space="preserve"> </w:t>
            </w:r>
            <w:r w:rsidRPr="009C1060">
              <w:rPr>
                <w:b/>
              </w:rPr>
              <w:t>του</w:t>
            </w:r>
            <w:r w:rsidRPr="00B855D9">
              <w:t xml:space="preserve"> ……………………………………………………………</w:t>
            </w:r>
          </w:p>
          <w:p w:rsidR="00315C37" w:rsidRPr="00B97DA3" w:rsidRDefault="00315C37" w:rsidP="008A05E2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B97DA3">
              <w:rPr>
                <w:i/>
                <w:sz w:val="20"/>
                <w:szCs w:val="20"/>
              </w:rPr>
              <w:t>(Ονομασία Σχολείου)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927493" w:rsidRDefault="00377CA6" w:rsidP="004A0A27">
      <w:pPr>
        <w:spacing w:before="240" w:after="0" w:line="360" w:lineRule="auto"/>
        <w:jc w:val="both"/>
        <w:rPr>
          <w:rFonts w:ascii="Calibri" w:hAnsi="Calibri"/>
          <w:lang w:val="fr-FR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>. έτος 201</w:t>
      </w:r>
      <w:r w:rsidR="00946D2E" w:rsidRPr="00946D2E">
        <w:rPr>
          <w:rFonts w:ascii="Calibri" w:hAnsi="Calibri"/>
        </w:rPr>
        <w:t>9</w:t>
      </w:r>
      <w:r w:rsidR="00946D2E">
        <w:rPr>
          <w:rFonts w:ascii="Calibri" w:hAnsi="Calibri"/>
        </w:rPr>
        <w:t>-</w:t>
      </w:r>
      <w:r w:rsidR="00946D2E" w:rsidRPr="00946D2E">
        <w:rPr>
          <w:rFonts w:ascii="Calibri" w:hAnsi="Calibri"/>
        </w:rPr>
        <w:t>20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315C37" w:rsidRPr="00B855D9">
        <w:rPr>
          <w:rFonts w:ascii="Calibri" w:hAnsi="Calibri"/>
        </w:rPr>
        <w:t xml:space="preserve">.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927493" w:rsidRPr="004A0FB3">
        <w:rPr>
          <w:rFonts w:ascii="Calibri" w:hAnsi="Calibri"/>
          <w:i/>
          <w:sz w:val="20"/>
          <w:szCs w:val="20"/>
        </w:rPr>
        <w:t>σχολείου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5C0411" w:rsidRDefault="005C0411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1C36A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p w:rsidR="001C36A5" w:rsidRDefault="001C36A5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 xml:space="preserve">(π.χ. ΚΕΣΥ,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*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885215" w:rsidRPr="00CA604A" w:rsidRDefault="00885215" w:rsidP="0059264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 xml:space="preserve">Αρ. </w:t>
      </w:r>
      <w:proofErr w:type="spellStart"/>
      <w:r w:rsidRPr="00885215">
        <w:rPr>
          <w:rFonts w:ascii="Calibri" w:hAnsi="Calibri"/>
          <w:b/>
        </w:rPr>
        <w:t>Πρωτ</w:t>
      </w:r>
      <w:proofErr w:type="spellEnd"/>
      <w:r w:rsidRPr="0088521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</w:t>
      </w:r>
    </w:p>
    <w:p w:rsid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……………………………………………………………………………………………………..</w:t>
      </w:r>
    </w:p>
    <w:p w:rsidR="00EB278A" w:rsidRPr="00EB278A" w:rsidRDefault="00EB278A" w:rsidP="0059264E">
      <w:pPr>
        <w:spacing w:after="0" w:line="240" w:lineRule="auto"/>
        <w:rPr>
          <w:rFonts w:ascii="Calibri" w:hAnsi="Calibri"/>
          <w:sz w:val="20"/>
          <w:szCs w:val="20"/>
        </w:rPr>
      </w:pPr>
      <w:r w:rsidRPr="00EB278A">
        <w:rPr>
          <w:rFonts w:ascii="Calibri" w:hAnsi="Calibri"/>
          <w:b/>
        </w:rPr>
        <w:t>Ημερομηνία επανεξέτασης</w:t>
      </w:r>
      <w:r>
        <w:rPr>
          <w:rFonts w:ascii="Calibri" w:hAnsi="Calibri"/>
          <w:sz w:val="20"/>
          <w:szCs w:val="20"/>
        </w:rPr>
        <w:t xml:space="preserve"> (</w:t>
      </w:r>
      <w:r w:rsidRPr="003A4448">
        <w:rPr>
          <w:rFonts w:ascii="Calibri" w:hAnsi="Calibri"/>
          <w:i/>
          <w:sz w:val="20"/>
          <w:szCs w:val="20"/>
        </w:rPr>
        <w:t>όπου ορίζεται</w:t>
      </w:r>
      <w:r>
        <w:rPr>
          <w:rFonts w:ascii="Calibri" w:hAnsi="Calibri"/>
          <w:sz w:val="20"/>
          <w:szCs w:val="20"/>
        </w:rPr>
        <w:t xml:space="preserve">): </w:t>
      </w:r>
      <w:r w:rsidRPr="00FE61CF">
        <w:rPr>
          <w:rFonts w:ascii="Calibri" w:hAnsi="Calibri"/>
          <w:i/>
          <w:sz w:val="20"/>
          <w:szCs w:val="20"/>
        </w:rPr>
        <w:t>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  <w:r>
        <w:rPr>
          <w:rFonts w:ascii="Calibri" w:hAnsi="Calibri"/>
          <w:i/>
          <w:sz w:val="20"/>
          <w:szCs w:val="20"/>
        </w:rPr>
        <w:t>………</w:t>
      </w: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Pr="00B855D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 wp14:anchorId="59EBF32E" wp14:editId="4BDD1CA1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09" w:rsidRDefault="00504009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8A05E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36399B" w:rsidRPr="007F25FF">
              <w:rPr>
                <w:rFonts w:ascii="Calibri" w:hAnsi="Calibri"/>
                <w:b/>
                <w:i/>
                <w:sz w:val="20"/>
                <w:szCs w:val="20"/>
              </w:rPr>
              <w:t>2018-2019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36399B" w:rsidRDefault="0036399B" w:rsidP="008A05E2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377CA6" w:rsidP="008A05E2">
      <w:pPr>
        <w:spacing w:after="0" w:line="360" w:lineRule="auto"/>
        <w:jc w:val="center"/>
      </w:pPr>
      <w:r w:rsidRPr="00B855D9">
        <w:t>Ο/Η Αιτών/ούσα</w:t>
      </w:r>
    </w:p>
    <w:p w:rsidR="00377CA6" w:rsidRPr="00B855D9" w:rsidRDefault="00377CA6" w:rsidP="008A05E2">
      <w:pPr>
        <w:spacing w:after="0" w:line="240" w:lineRule="auto"/>
        <w:jc w:val="center"/>
      </w:pPr>
      <w:r w:rsidRPr="00B855D9">
        <w:t>…………………………………………………………….</w:t>
      </w:r>
    </w:p>
    <w:p w:rsidR="00377CA6" w:rsidRDefault="00377CA6" w:rsidP="008A05E2">
      <w:pPr>
        <w:spacing w:line="240" w:lineRule="auto"/>
        <w:jc w:val="center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AB17DC" w:rsidP="008A05E2">
      <w:pPr>
        <w:spacing w:line="240" w:lineRule="auto"/>
        <w:rPr>
          <w:i/>
          <w:sz w:val="16"/>
          <w:szCs w:val="16"/>
        </w:rPr>
      </w:pPr>
      <w:r w:rsidRPr="00AB17DC">
        <w:rPr>
          <w:rFonts w:ascii="Calibri" w:hAnsi="Calibri"/>
          <w:i/>
          <w:sz w:val="16"/>
          <w:szCs w:val="16"/>
        </w:rPr>
        <w:t xml:space="preserve">*υπενθυμίζεται ότι τα </w:t>
      </w:r>
      <w:r w:rsidR="0068226B">
        <w:rPr>
          <w:rFonts w:ascii="Calibri" w:hAnsi="Calibri"/>
          <w:i/>
          <w:sz w:val="16"/>
          <w:szCs w:val="16"/>
        </w:rPr>
        <w:t>ΚΕΔΔΥ</w:t>
      </w:r>
      <w:bookmarkStart w:id="0" w:name="_GoBack"/>
      <w:bookmarkEnd w:id="0"/>
      <w:r w:rsidRPr="00AB17DC">
        <w:rPr>
          <w:rFonts w:ascii="Calibri" w:hAnsi="Calibri"/>
          <w:i/>
          <w:sz w:val="16"/>
          <w:szCs w:val="16"/>
        </w:rPr>
        <w:t xml:space="preserve"> μετονομάστηκαν  σε ΚΕΣΥ</w:t>
      </w:r>
    </w:p>
    <w:sectPr w:rsidR="00D9614C" w:rsidRPr="008A05E2" w:rsidSect="00AB710D">
      <w:footerReference w:type="default" r:id="rId9"/>
      <w:pgSz w:w="11906" w:h="16838"/>
      <w:pgMar w:top="851" w:right="991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105728B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A1AB7"/>
    <w:rsid w:val="000A58F0"/>
    <w:rsid w:val="000B56C7"/>
    <w:rsid w:val="000B5A5C"/>
    <w:rsid w:val="00100711"/>
    <w:rsid w:val="001143B6"/>
    <w:rsid w:val="0015412C"/>
    <w:rsid w:val="00162F24"/>
    <w:rsid w:val="00170370"/>
    <w:rsid w:val="001A1A25"/>
    <w:rsid w:val="001A3960"/>
    <w:rsid w:val="001C36A5"/>
    <w:rsid w:val="002065F3"/>
    <w:rsid w:val="00224CC1"/>
    <w:rsid w:val="0029332A"/>
    <w:rsid w:val="002B12C6"/>
    <w:rsid w:val="003077C3"/>
    <w:rsid w:val="00311958"/>
    <w:rsid w:val="00315C37"/>
    <w:rsid w:val="00324062"/>
    <w:rsid w:val="00346D3E"/>
    <w:rsid w:val="0036399B"/>
    <w:rsid w:val="00377CA6"/>
    <w:rsid w:val="003A1DC8"/>
    <w:rsid w:val="003A4448"/>
    <w:rsid w:val="003B5BCB"/>
    <w:rsid w:val="003C72FC"/>
    <w:rsid w:val="003D60AF"/>
    <w:rsid w:val="00441311"/>
    <w:rsid w:val="004A0A27"/>
    <w:rsid w:val="004A0FB3"/>
    <w:rsid w:val="0050332F"/>
    <w:rsid w:val="00504009"/>
    <w:rsid w:val="00564BB6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812FB"/>
    <w:rsid w:val="0068226B"/>
    <w:rsid w:val="006B0FDE"/>
    <w:rsid w:val="007763CF"/>
    <w:rsid w:val="007D19F9"/>
    <w:rsid w:val="007D2278"/>
    <w:rsid w:val="007F25FF"/>
    <w:rsid w:val="00800B85"/>
    <w:rsid w:val="00836D6F"/>
    <w:rsid w:val="00854692"/>
    <w:rsid w:val="00861F1E"/>
    <w:rsid w:val="00885215"/>
    <w:rsid w:val="008A05E2"/>
    <w:rsid w:val="008B79BB"/>
    <w:rsid w:val="00927493"/>
    <w:rsid w:val="009331D3"/>
    <w:rsid w:val="00946D2E"/>
    <w:rsid w:val="0096427D"/>
    <w:rsid w:val="009A500C"/>
    <w:rsid w:val="009A5124"/>
    <w:rsid w:val="009C1060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C22F6B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8596B"/>
    <w:rsid w:val="00D9614C"/>
    <w:rsid w:val="00DA70AF"/>
    <w:rsid w:val="00DB1571"/>
    <w:rsid w:val="00DC3E31"/>
    <w:rsid w:val="00DE1D3D"/>
    <w:rsid w:val="00E32035"/>
    <w:rsid w:val="00E37298"/>
    <w:rsid w:val="00E56381"/>
    <w:rsid w:val="00E87511"/>
    <w:rsid w:val="00EB278A"/>
    <w:rsid w:val="00ED1D39"/>
    <w:rsid w:val="00F75485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Μαρία Φουρνάρη</cp:lastModifiedBy>
  <cp:revision>86</cp:revision>
  <cp:lastPrinted>2019-05-24T08:56:00Z</cp:lastPrinted>
  <dcterms:created xsi:type="dcterms:W3CDTF">2018-05-30T06:43:00Z</dcterms:created>
  <dcterms:modified xsi:type="dcterms:W3CDTF">2019-05-31T06:29:00Z</dcterms:modified>
</cp:coreProperties>
</file>