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55" w:rsidRPr="009C6E6E" w:rsidRDefault="008E2B55" w:rsidP="008E2B55">
      <w:pPr>
        <w:jc w:val="center"/>
        <w:rPr>
          <w:b/>
          <w:u w:val="single"/>
        </w:rPr>
      </w:pPr>
      <w:r w:rsidRPr="008E2B55">
        <w:rPr>
          <w:b/>
          <w:u w:val="single"/>
        </w:rPr>
        <w:t xml:space="preserve">ΤΟΠΟΘΕΤΗΣΗ ΑΝΑΠΛΗΡΩΤΩΝ κλ.ΠΕ60 </w:t>
      </w:r>
      <w:r w:rsidR="009C6E6E">
        <w:rPr>
          <w:b/>
          <w:u w:val="single"/>
        </w:rPr>
        <w:t>–</w:t>
      </w:r>
      <w:r w:rsidRPr="008E2B55">
        <w:rPr>
          <w:b/>
          <w:u w:val="single"/>
        </w:rPr>
        <w:t>ΠΔΕ</w:t>
      </w:r>
      <w:r w:rsidR="009C6E6E" w:rsidRPr="009C6E6E">
        <w:rPr>
          <w:b/>
          <w:u w:val="single"/>
        </w:rPr>
        <w:t>, 16/10/2015</w:t>
      </w:r>
    </w:p>
    <w:tbl>
      <w:tblPr>
        <w:tblW w:w="10620" w:type="dxa"/>
        <w:tblInd w:w="93" w:type="dxa"/>
        <w:tblLook w:val="04A0"/>
      </w:tblPr>
      <w:tblGrid>
        <w:gridCol w:w="700"/>
        <w:gridCol w:w="2500"/>
        <w:gridCol w:w="1520"/>
        <w:gridCol w:w="1720"/>
        <w:gridCol w:w="1240"/>
        <w:gridCol w:w="2940"/>
      </w:tblGrid>
      <w:tr w:rsidR="008E2B55" w:rsidRPr="008E2B55" w:rsidTr="008E2B5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ΑΓΓΕΛΟΠΟΥΛΟΥ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ΠΑΡΑΣΚΕΥΑΣ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ΑΡΤΕΜΩΝΑ ΣΙΦΝΟΥ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ΟΡΜΟΥ ΚΟΡΘΙΟΥ ΑΝΔΡΟΥ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ΑΛΕΞΙΑΔΟΥ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ΧΡΥΣΟΥΛΑ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ΠΑΥΛΟΣ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ΓΑΥΡΙΟΥ ΑΝΔΡΟΥ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ΑΡΓΥΡΑΚΗ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1ο Ν/Γ ΕΜΠΟΡΕΙΟΥ ΘΗΡΑΣ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ΑΡΓΥΡΟΠΟΥΛΟΥ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ΣΤΥΛΙΑΝΟΣ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ΜΕΣΣΑΡΙΑΣ ΘΗΡΑΣ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ΓΚΟΣΔΗ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ΑΝΩ ΜΕΡΑΣ ΜΥΚΟΝΟΥ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ΔΙΔΥΜΑΔΗ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ΦΙΛΩΤΙΟΥ ΝΑΞΟΥ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ΚΑΤΣΑΡΑ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ΠΑΣΧΑΛΗΣ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3ο Ν/Γ ΦΗΡΩΝ ΘΗΡΑΣ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ΚΟΡΡΕ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ΒΑΡΗΣ ΣΥΡΟΥ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ΚΟΥΚΗ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ΕΥΘΥΜΙΟΣ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ΜΑΝΝΑ ΣΥΡΟΥ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ΚΥΡΙΑΖΗ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1ο Ν/Γ ΦΗΡΩΝ ΘΗΡΑΣ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ΜΑΡΙΝΑΚΗ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1ο Ν/Γ ΤΗΝΟΥ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ΜΑΣΤΡΟΓΙΑΝΝΟΠΟΥΛΟΥ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ΦΙΛΩΤΙΟΥ ΝΑΞΟΥ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ΜΟΥΡΤΟΥ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ΝΑΟΥΣΑΣ ΠΑΡΟΥ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ΜΠΑΤΖΩΡΑ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ΕΥΑΝΘΙΑ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ΔΡΥΟΠΙΔΑΣ ΚΥΘΝΟΥ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ΝΙΚΟΛΟΠΟΥΛΟΥ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ΧΩΡΑΣ ΑΝΔΡΟΥ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ΝΤΑΝΤΑΜΗ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ΖΑΧΑΡΟΥΛΑ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ΔΡΥΟΠΙΔΑΣ ΚΥΘΝΟΥ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ΝΤΙΝΤΗ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ΕΥΘΥΜΙΑ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2ο Ν/Γ ΜΥΚΟΝΟΥ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ΠΑΠΑΝΑΓΙΩΤΟΥ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2ο Ν/Γ ΕΠΙΣΚΟΠΗΣ ΘΗΡΑΣ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ΡΟΥΠΑΚΑ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ΕΙΡΗΝΗ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ΕΜΜΑΝΟΥΗΛ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ΟΙΑΣ ΘΗΡΑΣ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ΣΠΥΡΙΔΑΚΗ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ΘΕΟΔΟΣΙΑ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4ο Ν/Γ ΝΑΞΟΥ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ΤΣΑΚΑ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ΝΑΟΥΣΑΣ ΠΑΡΟΥ</w:t>
            </w:r>
          </w:p>
        </w:tc>
      </w:tr>
      <w:tr w:rsidR="008E2B55" w:rsidRPr="008E2B55" w:rsidTr="008E2B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lang w:eastAsia="el-GR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ΤΣΙΡΙΓΩΤΗ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ΑΘΗΝΑ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5" w:rsidRPr="008E2B55" w:rsidRDefault="008E2B55" w:rsidP="008E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B55">
              <w:rPr>
                <w:rFonts w:ascii="Calibri" w:eastAsia="Times New Roman" w:hAnsi="Calibri" w:cs="Times New Roman"/>
                <w:color w:val="000000"/>
                <w:lang w:eastAsia="el-GR"/>
              </w:rPr>
              <w:t>Ν/Γ ΒΑΡΗΣ ΣΥΡΟΥ</w:t>
            </w:r>
          </w:p>
        </w:tc>
      </w:tr>
    </w:tbl>
    <w:p w:rsidR="004F0931" w:rsidRDefault="004F0931" w:rsidP="008E2B55">
      <w:pPr>
        <w:ind w:left="-1560" w:firstLine="1560"/>
      </w:pPr>
    </w:p>
    <w:p w:rsidR="008E2B55" w:rsidRDefault="008E2B55" w:rsidP="008E2B55">
      <w:pPr>
        <w:ind w:left="-1560" w:firstLine="1560"/>
        <w:rPr>
          <w:lang w:val="en-US"/>
        </w:rPr>
      </w:pPr>
    </w:p>
    <w:p w:rsidR="00297006" w:rsidRPr="00297006" w:rsidRDefault="00297006" w:rsidP="008E2B55">
      <w:pPr>
        <w:ind w:left="-1560" w:firstLine="1560"/>
        <w:rPr>
          <w:lang w:val="en-US"/>
        </w:rPr>
      </w:pPr>
    </w:p>
    <w:p w:rsidR="008E2B55" w:rsidRPr="00297006" w:rsidRDefault="00297006" w:rsidP="008E2B55">
      <w:pPr>
        <w:jc w:val="center"/>
        <w:rPr>
          <w:b/>
          <w:u w:val="single"/>
        </w:rPr>
      </w:pPr>
      <w:r w:rsidRPr="00297006">
        <w:rPr>
          <w:b/>
        </w:rPr>
        <w:t xml:space="preserve">              </w:t>
      </w:r>
      <w:r w:rsidR="008E2B55" w:rsidRPr="008E2B55">
        <w:rPr>
          <w:b/>
          <w:u w:val="single"/>
        </w:rPr>
        <w:t xml:space="preserve">ΤΟΠΟΘΕΤΗΣΗ ΑΝΑΠΛΗΡΩΤΩΝ κλ.ΠΕ60 </w:t>
      </w:r>
      <w:r w:rsidR="009C6E6E">
        <w:rPr>
          <w:b/>
          <w:u w:val="single"/>
        </w:rPr>
        <w:t>–</w:t>
      </w:r>
      <w:r w:rsidR="008E2B55">
        <w:rPr>
          <w:b/>
          <w:u w:val="single"/>
        </w:rPr>
        <w:t>ΕΣΠΑ</w:t>
      </w:r>
      <w:r w:rsidR="009C6E6E" w:rsidRPr="009C6E6E">
        <w:rPr>
          <w:b/>
          <w:u w:val="single"/>
        </w:rPr>
        <w:t>, 16/10/2015</w:t>
      </w:r>
    </w:p>
    <w:p w:rsidR="00297006" w:rsidRPr="00297006" w:rsidRDefault="00297006" w:rsidP="008E2B55">
      <w:pPr>
        <w:jc w:val="center"/>
        <w:rPr>
          <w:b/>
          <w:u w:val="single"/>
        </w:rPr>
      </w:pPr>
    </w:p>
    <w:tbl>
      <w:tblPr>
        <w:tblW w:w="8859" w:type="dxa"/>
        <w:tblInd w:w="1030" w:type="dxa"/>
        <w:tblLook w:val="04A0"/>
      </w:tblPr>
      <w:tblGrid>
        <w:gridCol w:w="760"/>
        <w:gridCol w:w="1560"/>
        <w:gridCol w:w="1040"/>
        <w:gridCol w:w="1540"/>
        <w:gridCol w:w="960"/>
        <w:gridCol w:w="2999"/>
      </w:tblGrid>
      <w:tr w:rsidR="00297006" w:rsidRPr="00297006" w:rsidTr="0029700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7006" w:rsidRPr="00297006" w:rsidRDefault="00297006" w:rsidP="0029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7006" w:rsidRPr="00297006" w:rsidRDefault="00297006" w:rsidP="0029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7006" w:rsidRPr="00297006" w:rsidRDefault="00297006" w:rsidP="0029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7006" w:rsidRPr="00297006" w:rsidRDefault="00297006" w:rsidP="0029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7006" w:rsidRPr="00297006" w:rsidRDefault="00297006" w:rsidP="0029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7006" w:rsidRPr="00297006" w:rsidRDefault="00297006" w:rsidP="0029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297006" w:rsidRPr="00297006" w:rsidTr="0029700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color w:val="000000"/>
                <w:lang w:eastAsia="el-GR"/>
              </w:rPr>
              <w:t>ΒΛΑΜΗ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color w:val="000000"/>
                <w:lang w:eastAsia="el-GR"/>
              </w:rPr>
              <w:t>Ν/Γ ΕΠΙΣΚΟΠΗΣ ΘΗΡΑΣ</w:t>
            </w:r>
          </w:p>
        </w:tc>
      </w:tr>
      <w:tr w:rsidR="00297006" w:rsidRPr="00297006" w:rsidTr="0029700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color w:val="000000"/>
                <w:lang w:eastAsia="el-GR"/>
              </w:rPr>
              <w:t>ΚΩΤΟΥΛΑ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color w:val="000000"/>
                <w:lang w:eastAsia="el-GR"/>
              </w:rPr>
              <w:t>ΒΑΪΑ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color w:val="000000"/>
                <w:lang w:eastAsia="el-GR"/>
              </w:rPr>
              <w:t>ΛΕΩΝΙΔΑΣ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06" w:rsidRPr="00297006" w:rsidRDefault="00297006" w:rsidP="0029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97006">
              <w:rPr>
                <w:rFonts w:ascii="Calibri" w:eastAsia="Times New Roman" w:hAnsi="Calibri" w:cs="Times New Roman"/>
                <w:color w:val="000000"/>
                <w:lang w:eastAsia="el-GR"/>
              </w:rPr>
              <w:t>1ο Ν/Γ ΕΜΠΟΡΕΙΟΥ ΘΗΡΑΣ</w:t>
            </w:r>
          </w:p>
        </w:tc>
      </w:tr>
    </w:tbl>
    <w:p w:rsidR="008E2B55" w:rsidRPr="00297006" w:rsidRDefault="008E2B55" w:rsidP="008E2B55">
      <w:pPr>
        <w:ind w:left="-1560" w:firstLine="1560"/>
      </w:pPr>
    </w:p>
    <w:p w:rsidR="00297006" w:rsidRDefault="00297006" w:rsidP="008E2B55">
      <w:pPr>
        <w:ind w:left="-1560" w:firstLine="1560"/>
        <w:rPr>
          <w:lang w:val="en-US"/>
        </w:rPr>
      </w:pPr>
    </w:p>
    <w:p w:rsidR="003F628A" w:rsidRDefault="003F628A" w:rsidP="008E2B55">
      <w:pPr>
        <w:ind w:left="-1560" w:firstLine="1560"/>
        <w:rPr>
          <w:lang w:val="en-US"/>
        </w:rPr>
      </w:pPr>
    </w:p>
    <w:p w:rsidR="003F628A" w:rsidRDefault="003F628A" w:rsidP="008E2B55">
      <w:pPr>
        <w:ind w:left="-1560" w:firstLine="1560"/>
        <w:rPr>
          <w:lang w:val="en-US"/>
        </w:rPr>
      </w:pPr>
    </w:p>
    <w:p w:rsidR="003F628A" w:rsidRPr="003F628A" w:rsidRDefault="003F628A" w:rsidP="003F628A">
      <w:pPr>
        <w:jc w:val="center"/>
        <w:rPr>
          <w:b/>
          <w:u w:val="single"/>
        </w:rPr>
      </w:pPr>
      <w:r w:rsidRPr="008E2B55">
        <w:rPr>
          <w:b/>
          <w:u w:val="single"/>
        </w:rPr>
        <w:lastRenderedPageBreak/>
        <w:t>ΤΟΠΟΘΕΤΗΣΗ ΑΝΑΠΛΗΡΩΤΩΝ κλ.ΠΕ</w:t>
      </w:r>
      <w:r w:rsidRPr="003F628A">
        <w:rPr>
          <w:b/>
          <w:u w:val="single"/>
        </w:rPr>
        <w:t>7</w:t>
      </w:r>
      <w:r w:rsidRPr="008E2B55">
        <w:rPr>
          <w:b/>
          <w:u w:val="single"/>
        </w:rPr>
        <w:t xml:space="preserve">0 </w:t>
      </w:r>
      <w:r>
        <w:rPr>
          <w:b/>
          <w:u w:val="single"/>
        </w:rPr>
        <w:t>–</w:t>
      </w:r>
      <w:r w:rsidRPr="008E2B55">
        <w:rPr>
          <w:b/>
          <w:u w:val="single"/>
        </w:rPr>
        <w:t>ΠΔΕ</w:t>
      </w:r>
      <w:r w:rsidRPr="009C6E6E">
        <w:rPr>
          <w:b/>
          <w:u w:val="single"/>
        </w:rPr>
        <w:t>, 16/10/2015</w:t>
      </w:r>
    </w:p>
    <w:p w:rsidR="003F628A" w:rsidRDefault="003F628A" w:rsidP="003F628A">
      <w:pPr>
        <w:jc w:val="center"/>
        <w:rPr>
          <w:b/>
          <w:u w:val="single"/>
          <w:lang w:val="en-US"/>
        </w:rPr>
      </w:pPr>
    </w:p>
    <w:tbl>
      <w:tblPr>
        <w:tblW w:w="10503" w:type="dxa"/>
        <w:tblInd w:w="95" w:type="dxa"/>
        <w:tblLook w:val="04A0"/>
      </w:tblPr>
      <w:tblGrid>
        <w:gridCol w:w="722"/>
        <w:gridCol w:w="1985"/>
        <w:gridCol w:w="2126"/>
        <w:gridCol w:w="1984"/>
        <w:gridCol w:w="993"/>
        <w:gridCol w:w="2693"/>
      </w:tblGrid>
      <w:tr w:rsidR="003F628A" w:rsidRPr="003F628A" w:rsidTr="003F628A">
        <w:trPr>
          <w:trHeight w:val="5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ΑΑ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ΠΑΤΡΩΝΥΜΟ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ΚΛΑΔΟΣ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ΣΧΟΛΕΙΟ ΤΟΠΟΘΕΤΗΣΗΣ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ΑΔΑΜΙΔΗΣ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ΑΧΙΛΛΕΑΣ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ΟΠΙΣΩ ΜΕΡΟΥΣ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ΑΝΑΓΝΩΣΤΟΠΟΥΛΟΥ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ΑΘΑΝΑΣΙΑ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ΘΕΟΔΩΡΟΣ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ΙΟΥΛΙΔΑΣ ΚΕΑΣ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ΑΝΤΩΝΟΠΟΥΛΟΥ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ΑΓΝΗ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ΑΔΑΜΑΝΤΑ ΜΗΛΟΥ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ΒΡΑΤΑΚΗ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2ο Δ.Σ. ΜΥΚΟΝΟΥ 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ΓΕΩΡΓΑΛΗ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ΓΡΗΓΟΡΙΟΣ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ΦΙΛΩΤΙΟΥ ΝΑΞΟΥ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ΓΚΙΟΥΜΕΣ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ΑΚΡΩΤΗΡΙΟΥ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ΝΙΚΟΛΕΤΤΑ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ΑΝΔΡΟΥ ΧΩΡΑΣ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ΕΥΑΓΓΕΛΟΥ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ΗΛΙΑΣ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ΚΟΡΗΣΣΙΑΣ ΚΕΑΣ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ΘΕΟΔΩΡΟΠΟΥΛΟΥ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ΟΡΜΟΥ ΚΟΡΘΙΟΥ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ΘΕΟΔΩΡΟΥ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ΚΟΣΜΑΣ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3ο Δ.Σ. ΤΗΝΟΥ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ΙΩΣΗΦΙΔΟΥ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ΚΩΝΣΤΑΝΤΙΝΑ ΜΑΡΙΑ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ΣΤΑΥΡΟΣ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1ο Δ.Σ. ΜΥΚΟΝΟΥ 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ΚΑΡΑΔΟΥΚΑ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ΦΙΛΩΤΙΟΥ ΝΑΞΟΥ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ΚΑΡΑΪΣΚΟΥ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ΜΗΛΟΥ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ΚΑΡΑΤΖΑ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ΣΤΑΥΡΟΣ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ΟΡΜΟΥ ΚΟΡΘΙΟΥ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ΚΑΣΙΑΡΑ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ΑΝΝΕΤΑ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1ο Δ.Σ. ΜΥΚΟΝΟΥ 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ΚΑΣΙΩΤΗ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ΑΝΘΟΥΛΑ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ΣΤΑΥΡΟΣ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ΣΙΦΝΟΥ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ΚΑΤΣΑΝΤΩΝΗ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ΧΡΥΣΑ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ΗΛΙΑΣ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1ο Δ.Σ. ΧΩΡΑΣ ΝΑΞΟΥ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ΚΟΣΜΟΓΛΟΥ-ΚΙΟΣΕΟΓΛΟΥ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ΑΝΑΘΑΣΙΑ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ΓΛΙΝΑΔΟΥ ΝΑΞΟΥ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ΚΟΥΠΚΑ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ΘΩΜΑΗ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ΧΑΡΑΛΑΜΠΟΣ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ΜΠΑΤΣΙΟΥ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ΚΟΥΣΑΝΤΑ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ΣΜΑΡΑΓΔΑ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ΑΡΧΙΛΟΧΟΥ ΜΑΡΠΗΣΣΑΣ ΠΑΡΟΥ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ΚΟΥΤΡΟΤΣΙΟΥ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ΚΑΡΤΕΡΑΔΟΥ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ΚΟΥΤΣΟΥΚΑΛΗ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ΚΑΡΤΕΡΑΔΟΥ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ΚΥΡΟΔΗΜΟΥ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ΑΝΝΑ-ΜΑΡΙΑ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ΜΠΑΤΣΙΟΥ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ΚΩΝΣΤΑΝΤΙΝΙΔΟΥ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ΕΥΓΕΝΙΑ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ΘΕΟΔΩΡΟΣ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ΛΕΥΚΩΝ ΚΩΣΤΟΥ ΠΑΡΟΥ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ΛΕΝΤΖΑΣ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ΑΠΟΣΤΟΛΟΣ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ΑΚΡΩΤΗΡΙΟΥ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ΛΙΑΝΟΥ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ΝΕΡΑΝΤΖΑ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ΜΗΛΟΥ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ΛΟΥΤΡΙΩΤΗ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ΕΥΘΥΜΙΟΥ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ΚΑΤΑΠΟΛΩΝ ΑΜΟΡΓΟΥ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ΜΑΓΚΟΓΛΟΥ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ΣΤΑΥΡΟΥΛΑ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ΔΟΝΟΥΣΑΣ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ΜΑΝΑΝΑ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ΚΑΛΛΙΟΠΗ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ΜΕΛΑΝΩΝ ΝΑΞΟΥ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ΜΑΝΤΕΛΛΟΥ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ΘΩΜΑΣ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ΜΠΑΤΣΙΟΥ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ΜΗΛΙΑΔΗΣ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ΛΑΖΑΡΟΣ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ΜΕΣΑΡΙΑΣ ΒΟΘΩΝΑ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ΜΙΧΑΗΛΙΔΟΥ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ΦΗΡΩΝ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ΜΠΑΣΔΑΝΗ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ΣΟΥΛΤΑΝΑ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ΚΩΝ/ΝΟΣ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ΕΠΙΣΚΟΠΗΣ ΓΩΝΙΑΣ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ΜΠΑΦΑΣ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ΓΡΗΓΟΡΙΟΣ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ΕΠΙΣΚΟΠΗΣ ΓΩΝΙΑΣ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ΜΠΕΣΣΑ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ΤΑΞΙΑΡΧΗΣ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ΜΗΛΟΥ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ΜΠΟΜΠΟΤΑΣ-ΖΩΓΡΑΦΟΥ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ΕΠΙΣΚΟΠΗΣ ΓΩΝΙΑΣ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ΜΠΡΑΖΟΥΚΑΚΗ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ΞΑΝΘΟΠΟΥΛΟΣ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ΓΑΥΡΙΟΥ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ΝΑΤΣΙΟΥ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ΒΑΝΤΑ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ΣΙΦΝΟΥ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ΝΙΤΣΙΟΠΟΥΛΟΥ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ΑΝΔΡΟΜΑΧΗ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ΚΑΡΤΕΡΑΔΟΥ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ΞΥΓΩΝΑΚΗΣ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ΕΥΣΤΡΑΤΙΟΣ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1ο Δ.Σ. ΜΥΚΟΝΟΥ 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ΠΑΝΤΑ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ΑΝΤΩΝΙΟΣ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ΟΡΜΟΥ ΚΟΡΘΙΟΥ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ΠΑΝΤΕΛΙΔΗΣ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ΣΑΒΒΑΣ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ΕΜΠΟΡΕΙΟΥ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ΠΑΠΑΛΕΞΑΝΔΡΗ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2ο Δ.Σ. ΜΥΚΟΝΟΥ 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ΠΑΠΑΟΙΚΟΝΟΜΟΥ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ΚΥΘΝΟΥ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ΠΑΣΤΡΑ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1ο Δ.Σ. ΠΑΡΟΙΚΙΑΣ ΠΑΡΟΥ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ΠΕΤΡΙΔΗΣ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ΕΥΔΟΚΙΜΟΣ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ΑΔΑΜΑΝΤΑ ΜΗΛΟΥ</w:t>
            </w:r>
          </w:p>
        </w:tc>
      </w:tr>
      <w:tr w:rsidR="003F628A" w:rsidRPr="003F628A" w:rsidTr="00A834E7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ΠΟΛΙΤΗΣ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4ο Δ.Σ. ΧΩΡΑΣ ΝΑΞΟΥ</w:t>
            </w:r>
          </w:p>
        </w:tc>
      </w:tr>
      <w:tr w:rsidR="003F628A" w:rsidRPr="003F628A" w:rsidTr="00A834E7">
        <w:trPr>
          <w:trHeight w:val="2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ΠΟΥΛΙΟΥ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ΒΑΣΙΛΙΚΗ- ΝΑΥΣΙΚΑ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ΟΡΜΟΥ ΚΟΡΘΙΟΥ ΑΝΔΡΟΥ</w:t>
            </w:r>
          </w:p>
        </w:tc>
      </w:tr>
      <w:tr w:rsidR="003F628A" w:rsidRPr="003F628A" w:rsidTr="00A834E7">
        <w:trPr>
          <w:trHeight w:val="2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ΡΑΓΚΟΥΣΗ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ΕΜΜΑΝΟΥΕΛΑ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ΣΤΕΦΑΝΟΣ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ΛΕΥΚΩΝ ΚΩΣΤΟΥ ΠΑΡΟΥ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ΡΑΛΛΙΑΣ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ΚΥΘΝΟΥ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ΡΑΠΤΗΣ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ΑΡΙΣΤΕΙΔΗΣ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ΦΗΡΩΝ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ΡΟΔΟΒΙΤΟΥ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ΕΙΡΗΝΗ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2ο Δ.Σ. ΜΥΚΟΝΟΥ 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ΣΙΒΕΝΑΣ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ΚΩΣΤΑΛΕΚΟΣ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ΟΡΜΟΥ ΚΟΡΘΙΟΥ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ΣΚΑΛΤΣΩΝΗ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ΒΙΡΓΙΝΙΑ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ΕΥΣΤΑΘΙΟΣ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2ο Δ.Σ. ΜΥΚΟΝΟΥ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ΣΚΕΥΑ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ΕΞΩΜΒΟΥΡΓΟΥ ΤΗΝΟΥ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ΣΜΠΥΡΑΚΗΣ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ΜΟΝΗΣ ΝΑΞΟΥ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ΣΤΡΟΓΓΥΛΗΣ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ΣΤΑΜΑΤΙΟΣ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ΝΙΚΗΦΟΡΟΣ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1ο Δ.Σ. ΤΗΝΟΥ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ΤΡΙΑΝΤΑΦΥΛΛΟΥ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ΑΡΧΙΛΟΧΟΥ ΜΑΡΠΗΣΣΑΣ ΠΑΡΟΥ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ΤΡΙΑΝΤΑΦΥΛΛΟΥ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ΘΩΜΗ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1ο Δ.Σ. ΤΗΝΟΥ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ΤΣΑΡΤΣΑΦΛΗΣ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ΑΝΤΩΝΙΟΣ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ΑΝΩ ΜΕΡΑΣ ΜΥΚΟΝΟΥ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ΦΡΑΓΚΟΥ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ΚΥΡΙΑΚΗ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ΜΕΣΑΡΙΑΣ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ΧΑΤΖΗΓΙΑΝΝΑΚΗΣ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ΚΥΡΙΑΖΗΣ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ΟΠΙΣΩ ΜΕΡΟΥΣ ΑΝΔΡΟΥ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ΨΥΡΡΑΣ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ΜΕΣΑΡΙΑΣ ΒΟΘΩΝΑ ΘΗΡΑΣ</w:t>
            </w:r>
          </w:p>
        </w:tc>
      </w:tr>
      <w:tr w:rsidR="003F628A" w:rsidRPr="003F628A" w:rsidTr="003F628A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ΨΥΧΟΓΥΙΟΥ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ΒΑΣΙΛΕΙΑ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8A" w:rsidRPr="003F628A" w:rsidRDefault="003F628A" w:rsidP="003F6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F62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Δ.Σ. ΟΙΑΣ ΘΗΡΑΣ</w:t>
            </w:r>
          </w:p>
        </w:tc>
      </w:tr>
    </w:tbl>
    <w:p w:rsidR="003F628A" w:rsidRDefault="003F628A" w:rsidP="003F628A">
      <w:pPr>
        <w:jc w:val="center"/>
        <w:rPr>
          <w:b/>
          <w:u w:val="single"/>
          <w:lang w:val="en-US"/>
        </w:rPr>
      </w:pPr>
    </w:p>
    <w:p w:rsidR="00A834E7" w:rsidRDefault="00A834E7" w:rsidP="003F628A">
      <w:pPr>
        <w:jc w:val="center"/>
        <w:rPr>
          <w:b/>
          <w:u w:val="single"/>
          <w:lang w:val="en-US"/>
        </w:rPr>
      </w:pPr>
    </w:p>
    <w:p w:rsidR="00A834E7" w:rsidRPr="00297006" w:rsidRDefault="00A834E7" w:rsidP="00A834E7">
      <w:pPr>
        <w:jc w:val="center"/>
        <w:rPr>
          <w:b/>
          <w:u w:val="single"/>
        </w:rPr>
      </w:pPr>
      <w:r w:rsidRPr="00297006">
        <w:rPr>
          <w:b/>
        </w:rPr>
        <w:t xml:space="preserve">              </w:t>
      </w:r>
      <w:r w:rsidRPr="008E2B55">
        <w:rPr>
          <w:b/>
          <w:u w:val="single"/>
        </w:rPr>
        <w:t>ΤΟΠΟΘΕΤΗΣΗ ΑΝΑΠΛΗΡΩΤΩΝ κλ.ΠΕ</w:t>
      </w:r>
      <w:r w:rsidRPr="00A834E7">
        <w:rPr>
          <w:b/>
          <w:u w:val="single"/>
        </w:rPr>
        <w:t>7</w:t>
      </w:r>
      <w:r w:rsidRPr="008E2B55">
        <w:rPr>
          <w:b/>
          <w:u w:val="single"/>
        </w:rPr>
        <w:t xml:space="preserve">0 </w:t>
      </w:r>
      <w:r>
        <w:rPr>
          <w:b/>
          <w:u w:val="single"/>
        </w:rPr>
        <w:t>–ΕΣΠΑ</w:t>
      </w:r>
      <w:r w:rsidRPr="009C6E6E">
        <w:rPr>
          <w:b/>
          <w:u w:val="single"/>
        </w:rPr>
        <w:t>, 16/10/2015</w:t>
      </w:r>
    </w:p>
    <w:tbl>
      <w:tblPr>
        <w:tblW w:w="10040" w:type="dxa"/>
        <w:tblInd w:w="95" w:type="dxa"/>
        <w:tblLook w:val="04A0"/>
      </w:tblPr>
      <w:tblGrid>
        <w:gridCol w:w="960"/>
        <w:gridCol w:w="2140"/>
        <w:gridCol w:w="1640"/>
        <w:gridCol w:w="1480"/>
        <w:gridCol w:w="960"/>
        <w:gridCol w:w="2860"/>
      </w:tblGrid>
      <w:tr w:rsidR="00A834E7" w:rsidRPr="00A834E7" w:rsidTr="00A834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834E7" w:rsidRPr="00A834E7" w:rsidRDefault="00A834E7" w:rsidP="00A83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834E7" w:rsidRPr="00A834E7" w:rsidRDefault="00A834E7" w:rsidP="00A83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834E7" w:rsidRPr="00A834E7" w:rsidRDefault="00A834E7" w:rsidP="00A83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834E7" w:rsidRPr="00A834E7" w:rsidRDefault="00A834E7" w:rsidP="00A83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834E7" w:rsidRPr="00A834E7" w:rsidRDefault="00A834E7" w:rsidP="00A83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834E7" w:rsidRPr="00A834E7" w:rsidRDefault="00A834E7" w:rsidP="00A83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A834E7" w:rsidRPr="00A834E7" w:rsidTr="00A834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E7" w:rsidRPr="00A834E7" w:rsidRDefault="00A834E7" w:rsidP="00A83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E7" w:rsidRPr="00A834E7" w:rsidRDefault="00A834E7" w:rsidP="00A8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color w:val="000000"/>
                <w:lang w:eastAsia="el-GR"/>
              </w:rPr>
              <w:t>ΧΑΤΖΗΒΓΕΡΗ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E7" w:rsidRPr="00A834E7" w:rsidRDefault="00A834E7" w:rsidP="00A8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E7" w:rsidRPr="00A834E7" w:rsidRDefault="00A834E7" w:rsidP="00A8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E7" w:rsidRPr="00A834E7" w:rsidRDefault="00A834E7" w:rsidP="00A83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4E7" w:rsidRPr="00A834E7" w:rsidRDefault="00A834E7" w:rsidP="00A83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34E7">
              <w:rPr>
                <w:rFonts w:ascii="Calibri" w:eastAsia="Times New Roman" w:hAnsi="Calibri" w:cs="Times New Roman"/>
                <w:color w:val="000000"/>
                <w:lang w:eastAsia="el-GR"/>
              </w:rPr>
              <w:t>1ο Δ.Σ. ΧΩΡΑΣ ΝΑΞΟΥ</w:t>
            </w:r>
          </w:p>
        </w:tc>
      </w:tr>
    </w:tbl>
    <w:p w:rsidR="003F628A" w:rsidRPr="00A834E7" w:rsidRDefault="003F628A" w:rsidP="003F628A">
      <w:pPr>
        <w:jc w:val="center"/>
        <w:rPr>
          <w:b/>
          <w:u w:val="single"/>
        </w:rPr>
      </w:pPr>
    </w:p>
    <w:p w:rsidR="003F628A" w:rsidRPr="003F628A" w:rsidRDefault="003F628A" w:rsidP="008E2B55">
      <w:pPr>
        <w:ind w:left="-1560" w:firstLine="1560"/>
      </w:pPr>
    </w:p>
    <w:sectPr w:rsidR="003F628A" w:rsidRPr="003F628A" w:rsidSect="008E2B55"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2B55"/>
    <w:rsid w:val="00297006"/>
    <w:rsid w:val="0034418B"/>
    <w:rsid w:val="003F628A"/>
    <w:rsid w:val="004F0931"/>
    <w:rsid w:val="008E2B55"/>
    <w:rsid w:val="009C6E6E"/>
    <w:rsid w:val="00A8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2015-10-17T09:04:00Z</dcterms:created>
  <dcterms:modified xsi:type="dcterms:W3CDTF">2015-10-17T09:15:00Z</dcterms:modified>
</cp:coreProperties>
</file>